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AA1C7" w14:textId="77777777" w:rsidR="00DB7FB5" w:rsidRPr="00CE621D" w:rsidRDefault="00A65B69" w:rsidP="00DB7FB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E621D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359CF80E" w14:textId="77777777" w:rsidR="00DC055F" w:rsidRPr="00CE621D" w:rsidRDefault="00DC055F" w:rsidP="00DB7FB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48F067C" w14:textId="77777777" w:rsidR="00CE621D" w:rsidRDefault="00DB7FB5" w:rsidP="00DC055F">
      <w:pPr>
        <w:pStyle w:val="Bezodstpw"/>
        <w:jc w:val="right"/>
        <w:rPr>
          <w:rFonts w:ascii="Verdana" w:hAnsi="Verdana" w:cs="Times New Roman"/>
          <w:b/>
          <w:sz w:val="20"/>
          <w:szCs w:val="20"/>
          <w:lang w:eastAsia="pl-PL"/>
        </w:rPr>
      </w:pPr>
      <w:r w:rsidRPr="00CE621D">
        <w:rPr>
          <w:rFonts w:ascii="Verdana" w:hAnsi="Verdana" w:cs="Times New Roman"/>
          <w:b/>
          <w:sz w:val="20"/>
          <w:szCs w:val="20"/>
          <w:lang w:eastAsia="pl-PL"/>
        </w:rPr>
        <w:t>Generalna Dyrekcja Dróg</w:t>
      </w:r>
    </w:p>
    <w:p w14:paraId="61E503BC" w14:textId="72410CA5" w:rsidR="00A65B69" w:rsidRPr="00CE621D" w:rsidRDefault="00DB7FB5" w:rsidP="00DC055F">
      <w:pPr>
        <w:pStyle w:val="Bezodstpw"/>
        <w:jc w:val="right"/>
        <w:rPr>
          <w:rFonts w:ascii="Verdana" w:hAnsi="Verdana" w:cs="Times New Roman"/>
          <w:b/>
          <w:sz w:val="20"/>
          <w:szCs w:val="20"/>
          <w:lang w:eastAsia="pl-PL"/>
        </w:rPr>
      </w:pPr>
      <w:r w:rsidRPr="00CE621D">
        <w:rPr>
          <w:rFonts w:ascii="Verdana" w:hAnsi="Verdana" w:cs="Times New Roman"/>
          <w:b/>
          <w:sz w:val="20"/>
          <w:szCs w:val="20"/>
          <w:lang w:eastAsia="pl-PL"/>
        </w:rPr>
        <w:t xml:space="preserve"> </w:t>
      </w:r>
      <w:r w:rsidR="00A65B69" w:rsidRPr="00CE621D">
        <w:rPr>
          <w:rFonts w:ascii="Verdana" w:hAnsi="Verdana" w:cs="Times New Roman"/>
          <w:b/>
          <w:sz w:val="20"/>
          <w:szCs w:val="20"/>
          <w:lang w:eastAsia="pl-PL"/>
        </w:rPr>
        <w:t>Krajowych i Autostrad</w:t>
      </w:r>
    </w:p>
    <w:p w14:paraId="29CD1B30" w14:textId="77777777" w:rsidR="00DB7FB5" w:rsidRPr="00CE621D" w:rsidRDefault="00DB7FB5" w:rsidP="00DC055F">
      <w:pPr>
        <w:pStyle w:val="Bezodstpw"/>
        <w:jc w:val="right"/>
        <w:rPr>
          <w:rFonts w:ascii="Verdana" w:hAnsi="Verdana" w:cs="Times New Roman"/>
          <w:b/>
          <w:sz w:val="20"/>
          <w:szCs w:val="20"/>
          <w:lang w:eastAsia="pl-PL"/>
        </w:rPr>
      </w:pPr>
      <w:r w:rsidRPr="00CE621D">
        <w:rPr>
          <w:rFonts w:ascii="Verdana" w:hAnsi="Verdana" w:cs="Times New Roman"/>
          <w:b/>
          <w:sz w:val="20"/>
          <w:szCs w:val="20"/>
          <w:lang w:eastAsia="pl-PL"/>
        </w:rPr>
        <w:t xml:space="preserve">Oddział w Poznaniu </w:t>
      </w:r>
    </w:p>
    <w:p w14:paraId="380B0003" w14:textId="3DF8964B" w:rsidR="00DB7FB5" w:rsidRDefault="00DB7FB5" w:rsidP="00DB7FB5">
      <w:pPr>
        <w:widowControl w:val="0"/>
        <w:autoSpaceDE w:val="0"/>
        <w:autoSpaceDN w:val="0"/>
        <w:adjustRightInd w:val="0"/>
        <w:spacing w:after="0" w:line="360" w:lineRule="auto"/>
        <w:ind w:left="5387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4AA8D85" w14:textId="77777777" w:rsidR="00CE621D" w:rsidRPr="00CE621D" w:rsidRDefault="00CE621D" w:rsidP="00DB7FB5">
      <w:pPr>
        <w:widowControl w:val="0"/>
        <w:autoSpaceDE w:val="0"/>
        <w:autoSpaceDN w:val="0"/>
        <w:adjustRightInd w:val="0"/>
        <w:spacing w:after="0" w:line="360" w:lineRule="auto"/>
        <w:ind w:left="5387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90C4DAE" w14:textId="77777777" w:rsidR="00A65B69" w:rsidRPr="00CE621D" w:rsidRDefault="00A65B69" w:rsidP="00DC05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732188" w:rsidRPr="00CE621D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Wyceny</w:t>
      </w:r>
      <w:r w:rsidR="003F1540" w:rsidRPr="00CE621D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 nieruchomości</w:t>
      </w:r>
      <w:r w:rsidR="00DC055F" w:rsidRPr="00CE621D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 na potrzeby</w:t>
      </w:r>
      <w:r w:rsidR="003F1540" w:rsidRPr="00CE621D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 </w:t>
      </w:r>
      <w:r w:rsidR="00DC055F" w:rsidRPr="00CE621D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Oddziału </w:t>
      </w:r>
      <w:r w:rsidR="00DB7FB5" w:rsidRPr="00CE621D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GDDKiA </w:t>
      </w:r>
      <w:r w:rsidR="00732188" w:rsidRPr="00CE621D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                           </w:t>
      </w:r>
      <w:r w:rsidR="00DB7FB5" w:rsidRPr="00CE621D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w Poznaniu </w:t>
      </w:r>
    </w:p>
    <w:p w14:paraId="080CD6D8" w14:textId="77777777" w:rsidR="00A65B69" w:rsidRPr="00CE621D" w:rsidRDefault="00A65B69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20A9CE47" w14:textId="0BCC0A8F" w:rsidR="00A65B69" w:rsidRPr="00CE621D" w:rsidRDefault="00A65B69" w:rsidP="00CE621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</w:t>
      </w:r>
      <w:r w:rsidR="00CE621D">
        <w:rPr>
          <w:rFonts w:ascii="Verdana" w:eastAsia="Times New Roman" w:hAnsi="Verdana" w:cs="Arial"/>
          <w:sz w:val="20"/>
          <w:szCs w:val="20"/>
          <w:lang w:eastAsia="pl-PL"/>
        </w:rPr>
        <w:t>…..</w:t>
      </w: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</w:t>
      </w:r>
    </w:p>
    <w:p w14:paraId="2D5B48D8" w14:textId="3AD29906" w:rsidR="00A65B69" w:rsidRDefault="00A65B69" w:rsidP="00CE621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(nazwa (firma) dokładny adres Wykonawcy/Wykonawców)</w:t>
      </w:r>
    </w:p>
    <w:p w14:paraId="29064C95" w14:textId="77777777" w:rsidR="00CE621D" w:rsidRPr="00CE621D" w:rsidRDefault="00CE621D" w:rsidP="00A65B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22065226" w14:textId="2DBDBF3B" w:rsidR="00A65B69" w:rsidRPr="00CE621D" w:rsidRDefault="00A65B69" w:rsidP="00A65B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.……………</w:t>
      </w:r>
      <w:r w:rsidR="00CE621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</w:t>
      </w:r>
      <w:r w:rsidR="00CE621D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</w:p>
    <w:p w14:paraId="678A40D0" w14:textId="71B4A95F" w:rsidR="00A65B69" w:rsidRPr="00CE621D" w:rsidRDefault="00A65B69" w:rsidP="00CE621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(NIP, REGON)</w:t>
      </w:r>
    </w:p>
    <w:p w14:paraId="3DE55091" w14:textId="77777777" w:rsidR="00A65B69" w:rsidRPr="00CE621D" w:rsidRDefault="00A65B69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CE621D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oferuje przedmiot zamówienia o nazwie:</w:t>
      </w:r>
    </w:p>
    <w:p w14:paraId="21509ED3" w14:textId="5482A7F6" w:rsidR="00A65B69" w:rsidRDefault="00A65B69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</w:t>
      </w:r>
      <w:r w:rsidR="00CE621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</w:t>
      </w:r>
    </w:p>
    <w:p w14:paraId="337266DA" w14:textId="77777777" w:rsidR="00CE621D" w:rsidRPr="00CE621D" w:rsidRDefault="00CE621D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0BD6EB6" w14:textId="77777777" w:rsidR="00CE621D" w:rsidRDefault="00A65B69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za całkowitą cenę</w:t>
      </w:r>
      <w:r w:rsidR="003C68C1" w:rsidRPr="00CE621D">
        <w:rPr>
          <w:rFonts w:ascii="Verdana" w:eastAsia="Times New Roman" w:hAnsi="Verdana" w:cs="Arial"/>
          <w:sz w:val="20"/>
          <w:szCs w:val="20"/>
          <w:lang w:eastAsia="pl-PL"/>
        </w:rPr>
        <w:t>*</w:t>
      </w: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: netto ………………………</w:t>
      </w:r>
      <w:r w:rsidR="00CE621D">
        <w:rPr>
          <w:rFonts w:ascii="Verdana" w:eastAsia="Times New Roman" w:hAnsi="Verdana" w:cs="Arial"/>
          <w:sz w:val="20"/>
          <w:szCs w:val="20"/>
          <w:lang w:eastAsia="pl-PL"/>
        </w:rPr>
        <w:t>…………….</w:t>
      </w: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…….., podatek Vat …………</w:t>
      </w:r>
      <w:r w:rsidR="00CE621D">
        <w:rPr>
          <w:rFonts w:ascii="Verdana" w:eastAsia="Times New Roman" w:hAnsi="Verdana" w:cs="Arial"/>
          <w:sz w:val="20"/>
          <w:szCs w:val="20"/>
          <w:lang w:eastAsia="pl-PL"/>
        </w:rPr>
        <w:t>……….…..</w:t>
      </w: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 xml:space="preserve">……%, </w:t>
      </w:r>
    </w:p>
    <w:p w14:paraId="2CE9B775" w14:textId="6E4CFB34" w:rsidR="00A65B69" w:rsidRDefault="00A65B69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</w:t>
      </w:r>
      <w:r w:rsidR="00CE621D">
        <w:rPr>
          <w:rFonts w:ascii="Verdana" w:eastAsia="Times New Roman" w:hAnsi="Verdana" w:cs="Arial"/>
          <w:sz w:val="20"/>
          <w:szCs w:val="20"/>
          <w:lang w:eastAsia="pl-PL"/>
        </w:rPr>
        <w:t>………………………</w:t>
      </w: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…………………………</w:t>
      </w:r>
    </w:p>
    <w:p w14:paraId="1A4DF7D9" w14:textId="77777777" w:rsidR="00CE621D" w:rsidRPr="00CE621D" w:rsidRDefault="00CE621D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D2FBCD4" w14:textId="711D8FE3" w:rsidR="00A65B69" w:rsidRPr="00CE621D" w:rsidRDefault="00A65B69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</w:t>
      </w:r>
      <w:r w:rsidR="00CE621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…………………………………..</w:t>
      </w: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 brutto)</w:t>
      </w:r>
    </w:p>
    <w:p w14:paraId="4B6BC2C5" w14:textId="4510376D" w:rsidR="00A65B69" w:rsidRPr="00CE621D" w:rsidRDefault="00A65B69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="00CE621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5</w:t>
      </w:r>
      <w:r w:rsidRPr="00CE621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)</w:t>
      </w: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001BCA6D" w14:textId="77777777" w:rsidR="00A65B69" w:rsidRPr="00CE621D" w:rsidRDefault="00A65B69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45315651" w14:textId="3B8D0911" w:rsidR="00A65B69" w:rsidRDefault="00A65B69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2CA19596" w14:textId="77777777" w:rsidR="00CE621D" w:rsidRPr="00CE621D" w:rsidRDefault="00CE621D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0C94D67" w14:textId="7A1F867C" w:rsidR="00A65B69" w:rsidRPr="00CE621D" w:rsidRDefault="00A65B69" w:rsidP="00A65B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.………………………</w:t>
      </w:r>
      <w:r w:rsidR="00CE621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</w:t>
      </w:r>
    </w:p>
    <w:p w14:paraId="15AB2078" w14:textId="4C781CF3" w:rsidR="00A65B69" w:rsidRPr="00CE621D" w:rsidRDefault="00A65B69" w:rsidP="00CE62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(imię i nazwisko osoby prowadzącej spraw, nr telefonu, nr faksu, adres e-mail)</w:t>
      </w:r>
    </w:p>
    <w:p w14:paraId="610949F9" w14:textId="77777777" w:rsidR="00A65B69" w:rsidRPr="00CE621D" w:rsidRDefault="00A65B69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C67C001" w14:textId="77777777" w:rsidR="00DC055F" w:rsidRPr="00CE621D" w:rsidRDefault="00DC055F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 xml:space="preserve">Do formularza ofertowego należy </w:t>
      </w:r>
      <w:r w:rsidR="00F22D34" w:rsidRPr="00CE621D">
        <w:rPr>
          <w:rFonts w:ascii="Verdana" w:eastAsia="Times New Roman" w:hAnsi="Verdana" w:cs="Arial"/>
          <w:sz w:val="20"/>
          <w:szCs w:val="20"/>
          <w:lang w:eastAsia="pl-PL"/>
        </w:rPr>
        <w:t>załączyć kosztorys ofertowy, stanowiący załącznik nr 1</w:t>
      </w: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733DCB70" w14:textId="77777777" w:rsidR="00DC055F" w:rsidRPr="00CE621D" w:rsidRDefault="00DC055F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4B2892A" w14:textId="3B1EDA7A" w:rsidR="00A65B69" w:rsidRPr="00CE621D" w:rsidRDefault="00A65B69" w:rsidP="00A65B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……………………</w:t>
      </w:r>
      <w:r w:rsidR="00CE621D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…………….</w:t>
      </w:r>
    </w:p>
    <w:p w14:paraId="7044E54C" w14:textId="0D5E35C2" w:rsidR="00A65B69" w:rsidRDefault="00A65B69" w:rsidP="00A65B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podpis Wykonawcy/Pełnomocnika</w:t>
      </w:r>
    </w:p>
    <w:p w14:paraId="35577A49" w14:textId="77FB18AF" w:rsidR="00CE621D" w:rsidRDefault="00CE621D" w:rsidP="00A65B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76EEED6D" w14:textId="4717788A" w:rsidR="00CE621D" w:rsidRDefault="00CE621D" w:rsidP="00A65B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325C18DF" w14:textId="77777777" w:rsidR="00CE621D" w:rsidRDefault="00CE621D" w:rsidP="00A65B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32ED891" w14:textId="173716B5" w:rsidR="00CE621D" w:rsidRDefault="00CE621D" w:rsidP="00A65B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376EE40A" w14:textId="77777777" w:rsidR="00CE621D" w:rsidRPr="00CE621D" w:rsidRDefault="00CE621D" w:rsidP="00A65B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E1D9B08" w14:textId="77777777" w:rsidR="00A65B69" w:rsidRPr="00CE621D" w:rsidRDefault="00A65B69" w:rsidP="00A65B6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E621D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29F608DB" w14:textId="74D7AABA" w:rsidR="00A65B69" w:rsidRPr="00CE621D" w:rsidRDefault="00CE621D" w:rsidP="00CE621D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5</w:t>
      </w:r>
      <w:r w:rsidR="00A65B69" w:rsidRPr="00CE621D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  <w:r w:rsidR="00A65B69" w:rsidRPr="00CE621D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A65B69" w:rsidRPr="00CE621D">
        <w:rPr>
          <w:rFonts w:ascii="Verdana" w:eastAsia="Times New Roman" w:hAnsi="Verdana" w:cs="Arial"/>
          <w:sz w:val="16"/>
          <w:szCs w:val="16"/>
          <w:lang w:eastAsia="pl-PL"/>
        </w:rPr>
        <w:tab/>
        <w:t>W przypadku zastosowania przez zamawiającego dodatkowych kryteriów niż cena należy formularz ofertowy uzupełnić o te kryteria.</w:t>
      </w:r>
    </w:p>
    <w:p w14:paraId="5EBE786C" w14:textId="77777777" w:rsidR="003C68C1" w:rsidRPr="00CE621D" w:rsidRDefault="003C68C1" w:rsidP="00A65B69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CE621D">
        <w:rPr>
          <w:rFonts w:ascii="Verdana" w:eastAsia="Times New Roman" w:hAnsi="Verdana" w:cs="Arial"/>
          <w:sz w:val="16"/>
          <w:szCs w:val="16"/>
          <w:lang w:eastAsia="pl-PL"/>
        </w:rPr>
        <w:t xml:space="preserve">* </w:t>
      </w:r>
      <w:r w:rsidRPr="00CE621D">
        <w:rPr>
          <w:rFonts w:ascii="Verdana" w:eastAsia="Times New Roman" w:hAnsi="Verdana" w:cs="Arial"/>
          <w:sz w:val="16"/>
          <w:szCs w:val="16"/>
          <w:lang w:eastAsia="pl-PL"/>
        </w:rPr>
        <w:tab/>
        <w:t xml:space="preserve">Należy podać kwotę z pozycji 10 załącznika nr 1. </w:t>
      </w:r>
    </w:p>
    <w:p w14:paraId="4C1EB049" w14:textId="77777777" w:rsidR="00DB1B25" w:rsidRPr="00CE621D" w:rsidRDefault="00DB1B25" w:rsidP="00A65B69">
      <w:pPr>
        <w:rPr>
          <w:rFonts w:ascii="Verdana" w:hAnsi="Verdana"/>
          <w:sz w:val="16"/>
          <w:szCs w:val="16"/>
        </w:rPr>
      </w:pPr>
    </w:p>
    <w:sectPr w:rsidR="00DB1B25" w:rsidRPr="00CE62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B69"/>
    <w:rsid w:val="003C68C1"/>
    <w:rsid w:val="003D4119"/>
    <w:rsid w:val="003F1540"/>
    <w:rsid w:val="0062142F"/>
    <w:rsid w:val="00732188"/>
    <w:rsid w:val="00A65B69"/>
    <w:rsid w:val="00CE621D"/>
    <w:rsid w:val="00DB1B25"/>
    <w:rsid w:val="00DB7FB5"/>
    <w:rsid w:val="00DC055F"/>
    <w:rsid w:val="00F2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F0399"/>
  <w15:chartTrackingRefBased/>
  <w15:docId w15:val="{41D424E4-CF11-4141-83BD-2F7510732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B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C05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Kruszewska Katarzyna</dc:creator>
  <cp:keywords/>
  <dc:description/>
  <cp:lastModifiedBy>Kruszewska Katarzyna</cp:lastModifiedBy>
  <cp:revision>5</cp:revision>
  <dcterms:created xsi:type="dcterms:W3CDTF">2021-03-05T12:46:00Z</dcterms:created>
  <dcterms:modified xsi:type="dcterms:W3CDTF">2023-11-10T08:13:00Z</dcterms:modified>
</cp:coreProperties>
</file>